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13084" w14:textId="3A5217A4" w:rsidR="0024007B" w:rsidRDefault="00977BB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50DD581" wp14:editId="248FC3AA">
                <wp:simplePos x="0" y="0"/>
                <wp:positionH relativeFrom="page">
                  <wp:posOffset>180975</wp:posOffset>
                </wp:positionH>
                <wp:positionV relativeFrom="page">
                  <wp:posOffset>285750</wp:posOffset>
                </wp:positionV>
                <wp:extent cx="7157085" cy="10258425"/>
                <wp:effectExtent l="9525" t="9525" r="15240" b="952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085" cy="10258425"/>
                          <a:chOff x="316" y="406"/>
                          <a:chExt cx="11608" cy="1502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737373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98190D9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/>
                                  <w:ind w:left="426"/>
                                  <w:jc w:val="left"/>
                                  <w:rPr>
                                    <w:color w:val="FBD4B4"/>
                                  </w:rPr>
                                </w:pPr>
                                <w:r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9E37BC"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 xml:space="preserve">σειρά: </w:t>
                                </w:r>
                                <w:r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>...</w:t>
                                </w:r>
                                <w:proofErr w:type="spellStart"/>
                                <w:r w:rsidRPr="009E37BC"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>φιλοσοφούμε</w:t>
                                </w:r>
                                <w:r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>ν</w:t>
                                </w:r>
                                <w:proofErr w:type="spellEnd"/>
                                <w:r w:rsidRPr="009E37BC"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 xml:space="preserve"> με ελαφρά πηδηματάκια</w:t>
                                </w:r>
                                <w:r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7A9ECDFD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jc w:val="left"/>
                                  <w:rPr>
                                    <w:color w:val="FBD4B4"/>
                                  </w:rPr>
                                </w:pPr>
                              </w:p>
                              <w:p w14:paraId="3951582C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jc w:val="left"/>
                                  <w:rPr>
                                    <w:color w:val="FBD4B4"/>
                                  </w:rPr>
                                </w:pPr>
                              </w:p>
                              <w:p w14:paraId="00B0742B" w14:textId="77777777" w:rsidR="00977BB7" w:rsidRPr="00353B7F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ind w:firstLine="567"/>
                                  <w:jc w:val="left"/>
                                  <w:rPr>
                                    <w:color w:val="FBD4B4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 w:rsidRPr="00353B7F">
                                  <w:rPr>
                                    <w:color w:val="FBD4B4"/>
                                    <w:sz w:val="36"/>
                                    <w:szCs w:val="36"/>
                                  </w:rPr>
                                  <w:t>Μένης</w:t>
                                </w:r>
                                <w:proofErr w:type="spellEnd"/>
                                <w:r w:rsidRPr="00353B7F">
                                  <w:rPr>
                                    <w:color w:val="FBD4B4"/>
                                    <w:sz w:val="36"/>
                                    <w:szCs w:val="36"/>
                                  </w:rPr>
                                  <w:t xml:space="preserve"> Θεοδωρίδης</w:t>
                                </w:r>
                              </w:p>
                              <w:p w14:paraId="0C65437B" w14:textId="77777777" w:rsidR="00977BB7" w:rsidRPr="004D72A1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/>
                                  <w:ind w:left="426" w:hanging="284"/>
                                  <w:jc w:val="left"/>
                                  <w:rPr>
                                    <w:color w:val="FBD4B4"/>
                                  </w:rPr>
                                </w:pPr>
                              </w:p>
                              <w:p w14:paraId="23DA7F75" w14:textId="77777777" w:rsidR="00977BB7" w:rsidRPr="00353B7F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line="240" w:lineRule="auto"/>
                                  <w:ind w:left="1134" w:right="-515" w:hanging="283"/>
                                  <w:jc w:val="left"/>
                                  <w:rPr>
                                    <w:color w:val="FBD4B4"/>
                                    <w:sz w:val="40"/>
                                    <w:szCs w:val="40"/>
                                  </w:rPr>
                                </w:pPr>
                                <w:bookmarkStart w:id="0" w:name="_Hlk65337282"/>
                                <w:r w:rsidRPr="00353B7F">
                                  <w:rPr>
                                    <w:color w:val="FBD4B4"/>
                                    <w:sz w:val="40"/>
                                    <w:szCs w:val="40"/>
                                  </w:rPr>
                                  <w:t>"</w:t>
                                </w:r>
                                <w:bookmarkEnd w:id="0"/>
                                <w:r w:rsidRPr="00353B7F">
                                  <w:rPr>
                                    <w:color w:val="FBD4B4"/>
                                    <w:sz w:val="40"/>
                                    <w:szCs w:val="40"/>
                                  </w:rPr>
                                  <w:t>σημειώσεις για την ομορφιά"</w:t>
                                </w:r>
                              </w:p>
                              <w:p w14:paraId="10586C35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 w:line="240" w:lineRule="auto"/>
                                  <w:ind w:left="1134" w:right="-515" w:hanging="850"/>
                                  <w:jc w:val="left"/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B3BEE08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31" w:color="4F81BD"/>
                                  </w:pBdr>
                                  <w:spacing w:before="0" w:after="0" w:line="240" w:lineRule="auto"/>
                                  <w:ind w:right="-515" w:firstLine="567"/>
                                  <w:jc w:val="left"/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</w:pPr>
                                <w:r w:rsidRPr="0025418D"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>Προτεινόμενοι υπότιτλοι:</w:t>
                                </w:r>
                                <w:bookmarkStart w:id="1" w:name="_Hlk65337589"/>
                              </w:p>
                              <w:p w14:paraId="352770A7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31" w:color="4F81BD"/>
                                  </w:pBdr>
                                  <w:spacing w:before="0" w:after="0" w:line="240" w:lineRule="auto"/>
                                  <w:ind w:right="-515"/>
                                  <w:jc w:val="left"/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5197A4A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31" w:color="4F81BD"/>
                                  </w:pBdr>
                                  <w:spacing w:before="0" w:after="0" w:line="240" w:lineRule="auto"/>
                                  <w:ind w:right="-515" w:firstLine="709"/>
                                  <w:jc w:val="left"/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</w:pPr>
                                <w:r w:rsidRPr="0025418D"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>"</w:t>
                                </w:r>
                                <w:r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>η Αισθητική μέσα από τα μάτια ενός περαστικού</w:t>
                                </w:r>
                                <w:r w:rsidRPr="0025418D"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 xml:space="preserve">" </w:t>
                                </w:r>
                                <w:bookmarkEnd w:id="1"/>
                              </w:p>
                              <w:p w14:paraId="7D75533D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31" w:color="4F81BD"/>
                                  </w:pBdr>
                                  <w:spacing w:before="0" w:after="0" w:line="240" w:lineRule="auto"/>
                                  <w:ind w:right="-515"/>
                                  <w:jc w:val="left"/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02AF0FA" w14:textId="77777777" w:rsidR="00977BB7" w:rsidRPr="005B75C1" w:rsidRDefault="00977BB7" w:rsidP="00977BB7">
                                <w:pPr>
                                  <w:pStyle w:val="a3"/>
                                  <w:pBdr>
                                    <w:bottom w:val="single" w:sz="8" w:space="31" w:color="4F81BD"/>
                                  </w:pBdr>
                                  <w:spacing w:before="0" w:after="0" w:line="240" w:lineRule="auto"/>
                                  <w:ind w:right="-515" w:firstLine="709"/>
                                  <w:jc w:val="left"/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</w:pPr>
                                <w:r w:rsidRPr="0025418D"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>"</w:t>
                                </w:r>
                                <w:r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 xml:space="preserve">μικρές </w:t>
                                </w:r>
                                <w:r w:rsidRPr="0025418D"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  <w:t xml:space="preserve">διαδρομές στις παρυφές της Αισθητικής" </w:t>
                                </w:r>
                              </w:p>
                              <w:p w14:paraId="3A6B8F7F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31" w:color="4F81BD"/>
                                  </w:pBdr>
                                  <w:spacing w:before="0" w:after="0" w:line="240" w:lineRule="auto"/>
                                  <w:ind w:right="-515" w:firstLine="709"/>
                                  <w:jc w:val="left"/>
                                  <w:rPr>
                                    <w:color w:val="FBD4B4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B6CCB89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/>
                                  <w:ind w:left="1985"/>
                                  <w:jc w:val="both"/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7C91CCA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/>
                                  <w:ind w:left="1985"/>
                                  <w:jc w:val="left"/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96238F0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/>
                                  <w:ind w:left="1985"/>
                                  <w:jc w:val="left"/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82F3AEE" w14:textId="77777777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/>
                                  <w:ind w:left="1985"/>
                                  <w:jc w:val="left"/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33D6E57" w14:textId="77777777" w:rsidR="00885C25" w:rsidRDefault="00885C25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/>
                                  <w:ind w:left="1985"/>
                                  <w:jc w:val="left"/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274FE69" w14:textId="77777777" w:rsidR="00885C25" w:rsidRDefault="00885C25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/>
                                  <w:ind w:left="1985"/>
                                  <w:jc w:val="left"/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760E740" w14:textId="77777777" w:rsidR="00885C25" w:rsidRDefault="00885C25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/>
                                  <w:ind w:left="1985"/>
                                  <w:jc w:val="left"/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84CB144" w14:textId="77777777" w:rsidR="00885C25" w:rsidRDefault="00885C25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/>
                                  <w:ind w:left="1985"/>
                                  <w:jc w:val="left"/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6F4C44E" w14:textId="5B946DFF" w:rsidR="00977BB7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/>
                                  <w:ind w:left="1985"/>
                                  <w:jc w:val="left"/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Δοκιμές απαντήσεων στα θεμελιώδη ερωτήματα </w:t>
                                </w:r>
                              </w:p>
                              <w:p w14:paraId="371BCA50" w14:textId="77777777" w:rsidR="00977BB7" w:rsidRPr="002C0AF6" w:rsidRDefault="00977BB7" w:rsidP="00977BB7">
                                <w:pPr>
                                  <w:pStyle w:val="a3"/>
                                  <w:pBdr>
                                    <w:bottom w:val="single" w:sz="8" w:space="7" w:color="4F81BD"/>
                                  </w:pBdr>
                                  <w:spacing w:before="0" w:after="0"/>
                                  <w:ind w:left="1985"/>
                                  <w:jc w:val="left"/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22"/>
                                    <w:szCs w:val="22"/>
                                  </w:rPr>
                                  <w:t>της Τέχνης και της Αισθητικής, χωρίς εξειδικευμένες αναφορές και  χωρίς προαπαιτούμενες γνώσεις</w:t>
                                </w: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16141">
                                      <a:alpha val="80000"/>
                                    </a:srgbClr>
                                  </a:gs>
                                  <a:gs pos="100000">
                                    <a:srgbClr val="B16141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>
                                      <a:alpha val="50000"/>
                                    </a:srgbClr>
                                  </a:gs>
                                  <a:gs pos="100000">
                                    <a:srgbClr val="974706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16141">
                                      <a:alpha val="80000"/>
                                    </a:srgbClr>
                                  </a:gs>
                                  <a:gs pos="100000">
                                    <a:srgbClr val="B16141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62242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16141">
                                      <a:alpha val="50000"/>
                                    </a:srgbClr>
                                  </a:gs>
                                  <a:gs pos="100000">
                                    <a:srgbClr val="B16141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16141">
                                      <a:alpha val="50000"/>
                                    </a:srgbClr>
                                  </a:gs>
                                  <a:gs pos="100000">
                                    <a:srgbClr val="B16141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16141">
                                      <a:alpha val="50000"/>
                                    </a:srgbClr>
                                  </a:gs>
                                  <a:gs pos="100000">
                                    <a:srgbClr val="B16141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689" cy="11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D1884B">
                                    <a:gamma/>
                                    <a:shade val="60000"/>
                                    <a:invGamma/>
                                  </a:srgbClr>
                                </a:gs>
                                <a:gs pos="100000">
                                  <a:srgbClr val="D1884B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FBD4B4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402D4112" w14:textId="77777777" w:rsidR="00977BB7" w:rsidRPr="00EF080D" w:rsidRDefault="00977BB7" w:rsidP="00977BB7">
                                <w:pPr>
                                  <w:pStyle w:val="a3"/>
                                  <w:jc w:val="left"/>
                                  <w:rPr>
                                    <w:color w:val="63242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632423"/>
                                    <w:sz w:val="56"/>
                                    <w:szCs w:val="56"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326197F" w14:textId="77777777" w:rsidR="00977BB7" w:rsidRPr="001965E9" w:rsidRDefault="00977BB7" w:rsidP="00977BB7">
                                <w:pPr>
                                  <w:pStyle w:val="a4"/>
                                  <w:jc w:val="right"/>
                                  <w:rPr>
                                    <w:color w:val="FFFFFF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DD581" id="Ομάδα 1" o:spid="_x0000_s1026" style="position:absolute;margin-left:14.25pt;margin-top:22.5pt;width:563.55pt;height:807.75pt;z-index:251658240;mso-width-percent:950;mso-position-horizontal-relative:page;mso-position-vertical-relative:page;mso-width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" o:allowincell="f">
                <v:group id="Group 3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" fillcolor="#8c8c8c" strokecolor="white" strokeweight="1pt">
                    <v:fill r:id="rId4" o:title="" color2="#bfbfbf" type="pattern"/>
                    <v:shadow color="#d8d8d8" offset="3pt,3pt"/>
                  </v:rect>
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" fillcolor="#737373" strokecolor="white" strokeweight="1pt">
                    <v:shadow color="#d8d8d8" offset="3pt,3pt"/>
                    <v:textbox inset="18pt,108pt,36pt">
                      <w:txbxContent>
                        <w:p w14:paraId="798190D9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/>
                            <w:ind w:left="426"/>
                            <w:jc w:val="left"/>
                            <w:rPr>
                              <w:color w:val="FBD4B4"/>
                            </w:rPr>
                          </w:pPr>
                          <w:r>
                            <w:rPr>
                              <w:color w:val="FBD4B4"/>
                              <w:sz w:val="28"/>
                              <w:szCs w:val="28"/>
                            </w:rPr>
                            <w:t>(</w:t>
                          </w:r>
                          <w:r w:rsidRPr="009E37BC">
                            <w:rPr>
                              <w:color w:val="FBD4B4"/>
                              <w:sz w:val="28"/>
                              <w:szCs w:val="28"/>
                            </w:rPr>
                            <w:t xml:space="preserve">σειρά: </w:t>
                          </w:r>
                          <w:r>
                            <w:rPr>
                              <w:color w:val="FBD4B4"/>
                              <w:sz w:val="28"/>
                              <w:szCs w:val="28"/>
                            </w:rPr>
                            <w:t>...</w:t>
                          </w:r>
                          <w:proofErr w:type="spellStart"/>
                          <w:r w:rsidRPr="009E37BC">
                            <w:rPr>
                              <w:color w:val="FBD4B4"/>
                              <w:sz w:val="28"/>
                              <w:szCs w:val="28"/>
                            </w:rPr>
                            <w:t>φιλοσοφούμε</w:t>
                          </w:r>
                          <w:r>
                            <w:rPr>
                              <w:color w:val="FBD4B4"/>
                              <w:sz w:val="28"/>
                              <w:szCs w:val="28"/>
                            </w:rPr>
                            <w:t>ν</w:t>
                          </w:r>
                          <w:proofErr w:type="spellEnd"/>
                          <w:r w:rsidRPr="009E37BC">
                            <w:rPr>
                              <w:color w:val="FBD4B4"/>
                              <w:sz w:val="28"/>
                              <w:szCs w:val="28"/>
                            </w:rPr>
                            <w:t xml:space="preserve"> με ελαφρά πηδηματάκια</w:t>
                          </w:r>
                          <w:r>
                            <w:rPr>
                              <w:color w:val="FBD4B4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7A9ECDFD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jc w:val="left"/>
                            <w:rPr>
                              <w:color w:val="FBD4B4"/>
                            </w:rPr>
                          </w:pPr>
                        </w:p>
                        <w:p w14:paraId="3951582C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jc w:val="left"/>
                            <w:rPr>
                              <w:color w:val="FBD4B4"/>
                            </w:rPr>
                          </w:pPr>
                        </w:p>
                        <w:p w14:paraId="00B0742B" w14:textId="77777777" w:rsidR="00977BB7" w:rsidRPr="00353B7F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ind w:firstLine="567"/>
                            <w:jc w:val="left"/>
                            <w:rPr>
                              <w:color w:val="FBD4B4"/>
                              <w:sz w:val="36"/>
                              <w:szCs w:val="36"/>
                            </w:rPr>
                          </w:pPr>
                          <w:proofErr w:type="spellStart"/>
                          <w:r w:rsidRPr="00353B7F">
                            <w:rPr>
                              <w:color w:val="FBD4B4"/>
                              <w:sz w:val="36"/>
                              <w:szCs w:val="36"/>
                            </w:rPr>
                            <w:t>Μένης</w:t>
                          </w:r>
                          <w:proofErr w:type="spellEnd"/>
                          <w:r w:rsidRPr="00353B7F">
                            <w:rPr>
                              <w:color w:val="FBD4B4"/>
                              <w:sz w:val="36"/>
                              <w:szCs w:val="36"/>
                            </w:rPr>
                            <w:t xml:space="preserve"> Θεοδωρίδης</w:t>
                          </w:r>
                        </w:p>
                        <w:p w14:paraId="0C65437B" w14:textId="77777777" w:rsidR="00977BB7" w:rsidRPr="004D72A1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/>
                            <w:ind w:left="426" w:hanging="284"/>
                            <w:jc w:val="left"/>
                            <w:rPr>
                              <w:color w:val="FBD4B4"/>
                            </w:rPr>
                          </w:pPr>
                        </w:p>
                        <w:p w14:paraId="23DA7F75" w14:textId="77777777" w:rsidR="00977BB7" w:rsidRPr="00353B7F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line="240" w:lineRule="auto"/>
                            <w:ind w:left="1134" w:right="-515" w:hanging="283"/>
                            <w:jc w:val="left"/>
                            <w:rPr>
                              <w:color w:val="FBD4B4"/>
                              <w:sz w:val="40"/>
                              <w:szCs w:val="40"/>
                            </w:rPr>
                          </w:pPr>
                          <w:bookmarkStart w:id="2" w:name="_Hlk65337282"/>
                          <w:r w:rsidRPr="00353B7F">
                            <w:rPr>
                              <w:color w:val="FBD4B4"/>
                              <w:sz w:val="40"/>
                              <w:szCs w:val="40"/>
                            </w:rPr>
                            <w:t>"</w:t>
                          </w:r>
                          <w:bookmarkEnd w:id="2"/>
                          <w:r w:rsidRPr="00353B7F">
                            <w:rPr>
                              <w:color w:val="FBD4B4"/>
                              <w:sz w:val="40"/>
                              <w:szCs w:val="40"/>
                            </w:rPr>
                            <w:t>σημειώσεις για την ομορφιά"</w:t>
                          </w:r>
                        </w:p>
                        <w:p w14:paraId="10586C35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 w:line="240" w:lineRule="auto"/>
                            <w:ind w:left="1134" w:right="-515" w:hanging="850"/>
                            <w:jc w:val="left"/>
                            <w:rPr>
                              <w:color w:val="FBD4B4"/>
                              <w:sz w:val="28"/>
                              <w:szCs w:val="28"/>
                            </w:rPr>
                          </w:pPr>
                        </w:p>
                        <w:p w14:paraId="2B3BEE08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31" w:color="4F81BD"/>
                            </w:pBdr>
                            <w:spacing w:before="0" w:after="0" w:line="240" w:lineRule="auto"/>
                            <w:ind w:right="-515" w:firstLine="567"/>
                            <w:jc w:val="left"/>
                            <w:rPr>
                              <w:color w:val="FBD4B4"/>
                              <w:sz w:val="28"/>
                              <w:szCs w:val="28"/>
                            </w:rPr>
                          </w:pPr>
                          <w:r w:rsidRPr="0025418D">
                            <w:rPr>
                              <w:color w:val="FBD4B4"/>
                              <w:sz w:val="28"/>
                              <w:szCs w:val="28"/>
                            </w:rPr>
                            <w:t>Προτεινόμενοι υπότιτλοι:</w:t>
                          </w:r>
                          <w:bookmarkStart w:id="3" w:name="_Hlk65337589"/>
                        </w:p>
                        <w:p w14:paraId="352770A7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31" w:color="4F81BD"/>
                            </w:pBdr>
                            <w:spacing w:before="0" w:after="0" w:line="240" w:lineRule="auto"/>
                            <w:ind w:right="-515"/>
                            <w:jc w:val="left"/>
                            <w:rPr>
                              <w:color w:val="FBD4B4"/>
                              <w:sz w:val="28"/>
                              <w:szCs w:val="28"/>
                            </w:rPr>
                          </w:pPr>
                        </w:p>
                        <w:p w14:paraId="45197A4A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31" w:color="4F81BD"/>
                            </w:pBdr>
                            <w:spacing w:before="0" w:after="0" w:line="240" w:lineRule="auto"/>
                            <w:ind w:right="-515" w:firstLine="709"/>
                            <w:jc w:val="left"/>
                            <w:rPr>
                              <w:color w:val="FBD4B4"/>
                              <w:sz w:val="28"/>
                              <w:szCs w:val="28"/>
                            </w:rPr>
                          </w:pPr>
                          <w:r w:rsidRPr="0025418D">
                            <w:rPr>
                              <w:color w:val="FBD4B4"/>
                              <w:sz w:val="28"/>
                              <w:szCs w:val="28"/>
                            </w:rPr>
                            <w:t>"</w:t>
                          </w:r>
                          <w:r>
                            <w:rPr>
                              <w:color w:val="FBD4B4"/>
                              <w:sz w:val="28"/>
                              <w:szCs w:val="28"/>
                            </w:rPr>
                            <w:t>η Αισθητική μέσα από τα μάτια ενός περαστικού</w:t>
                          </w:r>
                          <w:r w:rsidRPr="0025418D">
                            <w:rPr>
                              <w:color w:val="FBD4B4"/>
                              <w:sz w:val="28"/>
                              <w:szCs w:val="28"/>
                            </w:rPr>
                            <w:t xml:space="preserve">" </w:t>
                          </w:r>
                          <w:bookmarkEnd w:id="3"/>
                        </w:p>
                        <w:p w14:paraId="7D75533D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31" w:color="4F81BD"/>
                            </w:pBdr>
                            <w:spacing w:before="0" w:after="0" w:line="240" w:lineRule="auto"/>
                            <w:ind w:right="-515"/>
                            <w:jc w:val="left"/>
                            <w:rPr>
                              <w:color w:val="FBD4B4"/>
                              <w:sz w:val="28"/>
                              <w:szCs w:val="28"/>
                            </w:rPr>
                          </w:pPr>
                        </w:p>
                        <w:p w14:paraId="702AF0FA" w14:textId="77777777" w:rsidR="00977BB7" w:rsidRPr="005B75C1" w:rsidRDefault="00977BB7" w:rsidP="00977BB7">
                          <w:pPr>
                            <w:pStyle w:val="a3"/>
                            <w:pBdr>
                              <w:bottom w:val="single" w:sz="8" w:space="31" w:color="4F81BD"/>
                            </w:pBdr>
                            <w:spacing w:before="0" w:after="0" w:line="240" w:lineRule="auto"/>
                            <w:ind w:right="-515" w:firstLine="709"/>
                            <w:jc w:val="left"/>
                            <w:rPr>
                              <w:color w:val="FBD4B4"/>
                              <w:sz w:val="28"/>
                              <w:szCs w:val="28"/>
                            </w:rPr>
                          </w:pPr>
                          <w:r w:rsidRPr="0025418D">
                            <w:rPr>
                              <w:color w:val="FBD4B4"/>
                              <w:sz w:val="28"/>
                              <w:szCs w:val="28"/>
                            </w:rPr>
                            <w:t>"</w:t>
                          </w:r>
                          <w:r>
                            <w:rPr>
                              <w:color w:val="FBD4B4"/>
                              <w:sz w:val="28"/>
                              <w:szCs w:val="28"/>
                            </w:rPr>
                            <w:t xml:space="preserve">μικρές </w:t>
                          </w:r>
                          <w:r w:rsidRPr="0025418D">
                            <w:rPr>
                              <w:color w:val="FBD4B4"/>
                              <w:sz w:val="28"/>
                              <w:szCs w:val="28"/>
                            </w:rPr>
                            <w:t xml:space="preserve">διαδρομές στις παρυφές της Αισθητικής" </w:t>
                          </w:r>
                        </w:p>
                        <w:p w14:paraId="3A6B8F7F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31" w:color="4F81BD"/>
                            </w:pBdr>
                            <w:spacing w:before="0" w:after="0" w:line="240" w:lineRule="auto"/>
                            <w:ind w:right="-515" w:firstLine="709"/>
                            <w:jc w:val="left"/>
                            <w:rPr>
                              <w:color w:val="FBD4B4"/>
                              <w:sz w:val="28"/>
                              <w:szCs w:val="28"/>
                            </w:rPr>
                          </w:pPr>
                        </w:p>
                        <w:p w14:paraId="4B6CCB89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/>
                            <w:ind w:left="1985"/>
                            <w:jc w:val="both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  <w:p w14:paraId="27C91CCA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/>
                            <w:ind w:left="1985"/>
                            <w:jc w:val="left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  <w:p w14:paraId="696238F0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/>
                            <w:ind w:left="1985"/>
                            <w:jc w:val="left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  <w:p w14:paraId="782F3AEE" w14:textId="77777777" w:rsidR="00977BB7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/>
                            <w:ind w:left="1985"/>
                            <w:jc w:val="left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  <w:p w14:paraId="333D6E57" w14:textId="77777777" w:rsidR="00885C25" w:rsidRDefault="00885C25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/>
                            <w:ind w:left="1985"/>
                            <w:jc w:val="left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  <w:p w14:paraId="7274FE69" w14:textId="77777777" w:rsidR="00885C25" w:rsidRDefault="00885C25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/>
                            <w:ind w:left="1985"/>
                            <w:jc w:val="left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  <w:p w14:paraId="7760E740" w14:textId="77777777" w:rsidR="00885C25" w:rsidRDefault="00885C25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/>
                            <w:ind w:left="1985"/>
                            <w:jc w:val="left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  <w:p w14:paraId="684CB144" w14:textId="77777777" w:rsidR="00885C25" w:rsidRDefault="00885C25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/>
                            <w:ind w:left="1985"/>
                            <w:jc w:val="left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  <w:p w14:paraId="46F4C44E" w14:textId="5B946DFF" w:rsidR="00977BB7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/>
                            <w:ind w:left="1985"/>
                            <w:jc w:val="left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Δοκιμές απαντήσεων στα θεμελιώδη ερωτήματα </w:t>
                          </w:r>
                        </w:p>
                        <w:p w14:paraId="371BCA50" w14:textId="77777777" w:rsidR="00977BB7" w:rsidRPr="002C0AF6" w:rsidRDefault="00977BB7" w:rsidP="00977BB7">
                          <w:pPr>
                            <w:pStyle w:val="a3"/>
                            <w:pBdr>
                              <w:bottom w:val="single" w:sz="8" w:space="7" w:color="4F81BD"/>
                            </w:pBdr>
                            <w:spacing w:before="0" w:after="0"/>
                            <w:ind w:left="1985"/>
                            <w:jc w:val="left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της Τέχνης και της Αισθητικής, χωρίς εξειδικευμένες αναφορές και  χωρίς προαπαιτούμενες γνώσεις</w:t>
                          </w:r>
                        </w:p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" fillcolor="#b16141" strokecolor="#f2f2f2" strokeweight="1pt">
                      <v:fill opacity="52428f" color2="#6a3a27" angle="45" focus="100%" type="gradient"/>
                      <v:shadow on="t" type="perspective" color="#fbd4b4" opacity=".5" origin=",.5" offset="0,0" matrix=",-56756f,,.5"/>
                    </v:rect>
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" fillcolor="#f79646" strokecolor="#f2f2f2" strokeweight="1pt">
                      <v:fill opacity=".5" color2="#974706" angle="45" focus="100%" type="gradient"/>
                      <v:shadow on="t" type="perspective" color="#fbd4b4" opacity=".5" origin=",.5" offset="0,0" matrix=",-56756f,,.5"/>
                    </v:rect>
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" fillcolor="#b16141" stroked="f" strokecolor="#622423" strokeweight="1pt">
                      <v:fill opacity="52428f" color2="#6a3a27" angle="45" focus="100%" type="gradient"/>
                      <v:shadow on="t" type="perspective" color="#fbd4b4" opacity=".5" origin=",.5" offset="0,0" matrix=",-56756f,,.5"/>
                    </v:rect>
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" fillcolor="#b16141" strokecolor="#f2f2f2" strokeweight="1pt">
                      <v:fill opacity=".5" color2="#6a3a27" angle="45" focus="100%" type="gradient"/>
                      <v:shadow on="t" type="perspective" color="#fbd4b4" opacity=".5" origin=",.5" offset="0,0" matrix=",-56756f,,.5"/>
                    </v:rect>
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" fillcolor="#b16141" strokecolor="#f2f2f2" strokeweight="1pt">
                      <v:fill opacity=".5" color2="#6a3a27" angle="45" focus="100%" type="gradient"/>
                      <v:shadow on="t" type="perspective" color="#fbd4b4" opacity=".5" origin=",.5" offset="0,0" matrix=",-56756f,,.5"/>
                    </v:rect>
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" fillcolor="#b16141" strokecolor="#f2f2f2" strokeweight="1pt">
                      <v:fill opacity=".5" color2="#6a3a27" angle="45" focus="100%" type="gradient"/>
                      <v:shadow on="t" type="perspective" color="#fbd4b4" opacity=".5" origin=",.5" offset="0,0" matrix=",-56756f,,.5"/>
                    </v:rect>
                  </v:group>
                  <v:rect id="Rectangle 13" o:spid="_x0000_s1037" style="position:absolute;left:2690;top:406;width:1689;height:1160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" fillcolor="#7d522d" strokecolor="#f2f2f2" strokeweight="1pt">
                    <v:fill color2="#d1884b" angle="45" focus="100%" type="gradient"/>
                    <v:shadow on="t" type="perspective" color="#fbd4b4" opacity=".5" origin=",.5" offset="0,0" matrix=",-56756f,,.5"/>
                    <v:textbox>
                      <w:txbxContent>
                        <w:p w14:paraId="402D4112" w14:textId="77777777" w:rsidR="00977BB7" w:rsidRPr="00EF080D" w:rsidRDefault="00977BB7" w:rsidP="00977BB7">
                          <w:pPr>
                            <w:pStyle w:val="a3"/>
                            <w:jc w:val="left"/>
                            <w:rPr>
                              <w:color w:val="632423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632423"/>
                              <w:sz w:val="56"/>
                              <w:szCs w:val="56"/>
                            </w:rPr>
                            <w:t>2016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15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">
                    <v:rect id="Rectangle 16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" fillcolor="#bfbfbf" strokecolor="white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" fillcolor="#c0504d" strokecolor="white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" filled="f" stroked="f" strokecolor="white" strokeweight="1pt">
                    <v:fill opacity="52428f"/>
                    <v:textbox inset=",0,,0">
                      <w:txbxContent>
                        <w:p w14:paraId="2326197F" w14:textId="77777777" w:rsidR="00977BB7" w:rsidRPr="001965E9" w:rsidRDefault="00977BB7" w:rsidP="00977BB7">
                          <w:pPr>
                            <w:pStyle w:val="a4"/>
                            <w:jc w:val="right"/>
                            <w:rPr>
                              <w:color w:val="FFFFFF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sectPr w:rsidR="0024007B" w:rsidSect="006301BD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B7"/>
    <w:rsid w:val="0024007B"/>
    <w:rsid w:val="006301BD"/>
    <w:rsid w:val="007837E7"/>
    <w:rsid w:val="00885C25"/>
    <w:rsid w:val="009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D0F5"/>
  <w15:chartTrackingRefBased/>
  <w15:docId w15:val="{6819BEB0-65B1-48BC-BA64-11A0D28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77BB7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977B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No Spacing"/>
    <w:link w:val="Char0"/>
    <w:uiPriority w:val="1"/>
    <w:qFormat/>
    <w:rsid w:val="00977B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0">
    <w:name w:val="Χωρίς διάστιχο Char"/>
    <w:link w:val="a4"/>
    <w:uiPriority w:val="1"/>
    <w:rsid w:val="00977B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Menandros Theodoridis</dc:creator>
  <cp:keywords/>
  <dc:description/>
  <cp:lastModifiedBy>Menandros Theodoridis</cp:lastModifiedBy>
  <cp:revision>3</cp:revision>
  <cp:lastPrinted>2021-02-27T17:44:00Z</cp:lastPrinted>
  <dcterms:created xsi:type="dcterms:W3CDTF">2021-02-27T17:42:00Z</dcterms:created>
  <dcterms:modified xsi:type="dcterms:W3CDTF">2021-03-08T14:27:00Z</dcterms:modified>
</cp:coreProperties>
</file>